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附件：</w:t>
      </w:r>
    </w:p>
    <w:p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1" w:name="_GoBack"/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1"/>
      <w:bookmarkEnd w:id="0"/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深圳市鹏劳人力资源管理有限公司常年法律顾问服务采购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PLHR-ZB-FW-202201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全称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法定代表人证明书或同等效力授权文件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负责人资格证明或授权代理的授权委托书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律师事务所执业许可证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</w:t>
      </w:r>
      <w:r>
        <w:rPr>
          <w:rFonts w:hint="eastAsia" w:ascii="仿宋" w:hAnsi="仿宋" w:eastAsia="仿宋" w:cs="仿宋"/>
          <w:bCs/>
          <w:sz w:val="22"/>
          <w:szCs w:val="22"/>
          <w:highlight w:val="yellow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2"/>
          <w:szCs w:val="22"/>
          <w:highlight w:val="yellow"/>
          <w:lang w:val="en-US" w:eastAsia="zh-CN"/>
        </w:rPr>
        <w:t>022年7月11日17时前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发送至cn@plhr.cn）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default" w:ascii="宋体" w:hAnsi="宋体" w:eastAsia="宋体"/>
        <w:b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201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DgxNjkxYTAwNDRiYWJjMzI1ZGQ1YmQ1MTJjMjgifQ=="/>
  </w:docVars>
  <w:rsids>
    <w:rsidRoot w:val="00000000"/>
    <w:rsid w:val="0269589E"/>
    <w:rsid w:val="03F7308A"/>
    <w:rsid w:val="08376CC6"/>
    <w:rsid w:val="098919E5"/>
    <w:rsid w:val="0DA264DB"/>
    <w:rsid w:val="0E9A14D9"/>
    <w:rsid w:val="11F801BC"/>
    <w:rsid w:val="14F607D7"/>
    <w:rsid w:val="1B0808B3"/>
    <w:rsid w:val="1C546764"/>
    <w:rsid w:val="20034C79"/>
    <w:rsid w:val="22B96ACF"/>
    <w:rsid w:val="29434E66"/>
    <w:rsid w:val="2CAA01F4"/>
    <w:rsid w:val="3050399B"/>
    <w:rsid w:val="313F6DEA"/>
    <w:rsid w:val="34311DD7"/>
    <w:rsid w:val="34CF55E4"/>
    <w:rsid w:val="35E845CC"/>
    <w:rsid w:val="3A1658ED"/>
    <w:rsid w:val="3AB3249C"/>
    <w:rsid w:val="403B7446"/>
    <w:rsid w:val="41CA494B"/>
    <w:rsid w:val="46AB77FB"/>
    <w:rsid w:val="46EA58A7"/>
    <w:rsid w:val="4819718F"/>
    <w:rsid w:val="49D14BBA"/>
    <w:rsid w:val="4A0957EE"/>
    <w:rsid w:val="4BD5286C"/>
    <w:rsid w:val="4CEF56D0"/>
    <w:rsid w:val="4DE810F9"/>
    <w:rsid w:val="55755EC8"/>
    <w:rsid w:val="59107355"/>
    <w:rsid w:val="5CF763A1"/>
    <w:rsid w:val="5E156DAE"/>
    <w:rsid w:val="61215D00"/>
    <w:rsid w:val="64A61201"/>
    <w:rsid w:val="658F0459"/>
    <w:rsid w:val="668B700D"/>
    <w:rsid w:val="67D543CF"/>
    <w:rsid w:val="689B13BB"/>
    <w:rsid w:val="69D060EA"/>
    <w:rsid w:val="6D0878AE"/>
    <w:rsid w:val="6D397D95"/>
    <w:rsid w:val="6DCE6586"/>
    <w:rsid w:val="724C1FDB"/>
    <w:rsid w:val="725B3231"/>
    <w:rsid w:val="74E535A4"/>
    <w:rsid w:val="750734F7"/>
    <w:rsid w:val="7551771B"/>
    <w:rsid w:val="766B1D07"/>
    <w:rsid w:val="773349A0"/>
    <w:rsid w:val="78FA0F98"/>
    <w:rsid w:val="79E75FC0"/>
    <w:rsid w:val="7B821819"/>
    <w:rsid w:val="FFEFE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Plain Text"/>
    <w:basedOn w:val="1"/>
    <w:qFormat/>
    <w:uiPriority w:val="0"/>
    <w:pPr>
      <w:spacing w:line="400" w:lineRule="exact"/>
      <w:ind w:firstLine="200" w:firstLineChars="200"/>
      <w:contextualSpacing/>
    </w:pPr>
    <w:rPr>
      <w:rFonts w:ascii="宋体" w:hAnsi="Courier New" w:eastAsia="宋体" w:cs="Times New Roman"/>
      <w:kern w:val="0"/>
      <w:sz w:val="24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1449</Words>
  <Characters>1635</Characters>
  <Lines>0</Lines>
  <Paragraphs>0</Paragraphs>
  <TotalTime>78</TotalTime>
  <ScaleCrop>false</ScaleCrop>
  <LinksUpToDate>false</LinksUpToDate>
  <CharactersWithSpaces>1687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2020-09-15T11:41:36Z</dcterms:created>
  <dc:creator>DELL</dc:creator>
  <cp:lastModifiedBy>LEUNG</cp:lastModifiedBy>
  <dcterms:modified xsi:type="dcterms:W3CDTF">2022-06-29T01:11:56Z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4619BCCD7A2E43E8AF3327B322E9480A</vt:lpwstr>
  </property>
</Properties>
</file>